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D49C0" w14:textId="67098E5B" w:rsidR="00C979C6" w:rsidRDefault="00F60FC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</w:t>
      </w:r>
      <w:r w:rsidR="00CC0482"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 xml:space="preserve"> </w:t>
      </w:r>
      <w:r w:rsidR="00C979C6">
        <w:rPr>
          <w:b/>
          <w:bCs/>
          <w:sz w:val="32"/>
          <w:szCs w:val="32"/>
        </w:rPr>
        <w:t xml:space="preserve">Simrishamns </w:t>
      </w:r>
      <w:r w:rsidR="00F1054E">
        <w:rPr>
          <w:b/>
          <w:bCs/>
          <w:sz w:val="32"/>
          <w:szCs w:val="32"/>
        </w:rPr>
        <w:t>R</w:t>
      </w:r>
      <w:r w:rsidR="00C979C6">
        <w:rPr>
          <w:b/>
          <w:bCs/>
          <w:sz w:val="32"/>
          <w:szCs w:val="32"/>
        </w:rPr>
        <w:t>otaryklubb</w:t>
      </w:r>
    </w:p>
    <w:p w14:paraId="2D22F47D" w14:textId="4355BC91" w:rsidR="00C979C6" w:rsidRDefault="00F60FC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</w:t>
      </w:r>
      <w:r w:rsidR="00CC0482">
        <w:rPr>
          <w:b/>
          <w:bCs/>
          <w:sz w:val="32"/>
          <w:szCs w:val="32"/>
        </w:rPr>
        <w:t xml:space="preserve">     </w:t>
      </w:r>
      <w:r>
        <w:rPr>
          <w:b/>
          <w:bCs/>
          <w:sz w:val="32"/>
          <w:szCs w:val="32"/>
        </w:rPr>
        <w:t xml:space="preserve">  </w:t>
      </w:r>
      <w:r w:rsidR="00C979C6">
        <w:rPr>
          <w:b/>
          <w:bCs/>
          <w:sz w:val="32"/>
          <w:szCs w:val="32"/>
        </w:rPr>
        <w:t>Mötesanteckningar vecka 30, 23 juli 2019</w:t>
      </w:r>
    </w:p>
    <w:p w14:paraId="5F463525" w14:textId="2371BBC9" w:rsidR="00F60FC5" w:rsidRDefault="00F60FC5">
      <w:pPr>
        <w:rPr>
          <w:b/>
          <w:bCs/>
          <w:sz w:val="32"/>
          <w:szCs w:val="32"/>
        </w:rPr>
      </w:pPr>
    </w:p>
    <w:p w14:paraId="5D3DE4B6" w14:textId="12B1F690" w:rsidR="00F60FC5" w:rsidRDefault="00F60FC5">
      <w:pPr>
        <w:rPr>
          <w:b/>
          <w:bCs/>
        </w:rPr>
      </w:pPr>
      <w:r>
        <w:rPr>
          <w:b/>
          <w:bCs/>
        </w:rPr>
        <w:t>Presiderande och mötesvärd</w:t>
      </w:r>
    </w:p>
    <w:p w14:paraId="504CA018" w14:textId="2794F850" w:rsidR="00F60FC5" w:rsidRDefault="00F60FC5">
      <w:pPr>
        <w:rPr>
          <w:b/>
          <w:bCs/>
        </w:rPr>
      </w:pPr>
      <w:r>
        <w:rPr>
          <w:b/>
          <w:bCs/>
        </w:rPr>
        <w:t>Bengt-Olov Lindqvist och Jan-Erik Sjöström</w:t>
      </w:r>
    </w:p>
    <w:p w14:paraId="1906D02F" w14:textId="356D5A9D" w:rsidR="00F60FC5" w:rsidRDefault="00F60FC5">
      <w:pPr>
        <w:rPr>
          <w:b/>
          <w:bCs/>
        </w:rPr>
      </w:pPr>
    </w:p>
    <w:p w14:paraId="3F3A1413" w14:textId="78461745" w:rsidR="00F60FC5" w:rsidRDefault="00F60FC5">
      <w:pPr>
        <w:rPr>
          <w:b/>
          <w:bCs/>
        </w:rPr>
      </w:pPr>
      <w:r>
        <w:rPr>
          <w:b/>
          <w:bCs/>
        </w:rPr>
        <w:t>Närvarande</w:t>
      </w:r>
    </w:p>
    <w:p w14:paraId="74A8E833" w14:textId="157ED2AC" w:rsidR="00F60FC5" w:rsidRDefault="00F60FC5">
      <w:pPr>
        <w:rPr>
          <w:b/>
          <w:bCs/>
        </w:rPr>
      </w:pPr>
      <w:r>
        <w:rPr>
          <w:b/>
          <w:bCs/>
        </w:rPr>
        <w:t>Nitton egna medlemmar samt nio gäster, därav sju rotarianer: Lars Erik Kvist, Lidingö RK; Ingvar Bedrot, Calvia RC Mallorca; Ingela Bröndel, Kivik RK; Alf Hallenberg</w:t>
      </w:r>
      <w:r w:rsidR="00746B77">
        <w:rPr>
          <w:b/>
          <w:bCs/>
        </w:rPr>
        <w:t>, Upplands - Väsby RK; Bengt Persson, Kivik RK; Kaj Anderberg, U</w:t>
      </w:r>
      <w:r w:rsidR="00F1054E">
        <w:rPr>
          <w:b/>
          <w:bCs/>
        </w:rPr>
        <w:t>pp</w:t>
      </w:r>
      <w:r w:rsidR="00746B77">
        <w:rPr>
          <w:b/>
          <w:bCs/>
        </w:rPr>
        <w:t xml:space="preserve">sala RK och Ingrid Järnefelt, Tomelilla RK. Två ”övriga gäster” </w:t>
      </w:r>
      <w:bookmarkStart w:id="0" w:name="_GoBack"/>
      <w:bookmarkEnd w:id="0"/>
      <w:r w:rsidR="00746B77">
        <w:rPr>
          <w:b/>
          <w:bCs/>
        </w:rPr>
        <w:t>Helen Petri och Gertrud Anderberg</w:t>
      </w:r>
      <w:r w:rsidR="00096FCC">
        <w:rPr>
          <w:b/>
          <w:bCs/>
        </w:rPr>
        <w:t xml:space="preserve">. Dessutom dagens föreläsare Anna </w:t>
      </w:r>
      <w:r w:rsidR="00A7436D">
        <w:rPr>
          <w:b/>
          <w:bCs/>
        </w:rPr>
        <w:t>Eliasson.</w:t>
      </w:r>
    </w:p>
    <w:p w14:paraId="5C1FA74D" w14:textId="45620958" w:rsidR="00746B77" w:rsidRDefault="00746B77">
      <w:pPr>
        <w:rPr>
          <w:b/>
          <w:bCs/>
        </w:rPr>
      </w:pPr>
    </w:p>
    <w:p w14:paraId="5D0D3CAC" w14:textId="34FDE1A3" w:rsidR="00746B77" w:rsidRDefault="00746B77" w:rsidP="00B63129">
      <w:pPr>
        <w:tabs>
          <w:tab w:val="left" w:pos="8085"/>
        </w:tabs>
        <w:rPr>
          <w:b/>
          <w:bCs/>
        </w:rPr>
      </w:pPr>
      <w:r>
        <w:rPr>
          <w:b/>
          <w:bCs/>
        </w:rPr>
        <w:t>Rotaryinformation</w:t>
      </w:r>
      <w:r w:rsidR="00B63129">
        <w:rPr>
          <w:b/>
          <w:bCs/>
        </w:rPr>
        <w:tab/>
        <w:t xml:space="preserve"> </w:t>
      </w:r>
    </w:p>
    <w:p w14:paraId="3E475D73" w14:textId="72CF0D70" w:rsidR="00746B77" w:rsidRDefault="00746B77">
      <w:pPr>
        <w:rPr>
          <w:b/>
          <w:bCs/>
        </w:rPr>
      </w:pPr>
      <w:r>
        <w:rPr>
          <w:b/>
          <w:bCs/>
        </w:rPr>
        <w:t>Påminnelse om nästa veckas möte, tillika extra årsmöte med anledning av fyllnadsval till sty</w:t>
      </w:r>
      <w:r w:rsidR="00B63129">
        <w:rPr>
          <w:b/>
          <w:bCs/>
        </w:rPr>
        <w:t>r</w:t>
      </w:r>
      <w:r>
        <w:rPr>
          <w:b/>
          <w:bCs/>
        </w:rPr>
        <w:t>elsen.</w:t>
      </w:r>
      <w:r w:rsidR="00B63129">
        <w:rPr>
          <w:b/>
          <w:bCs/>
        </w:rPr>
        <w:t xml:space="preserve"> Int</w:t>
      </w:r>
      <w:r w:rsidR="0029711C">
        <w:rPr>
          <w:b/>
          <w:bCs/>
        </w:rPr>
        <w:t>e</w:t>
      </w:r>
      <w:r w:rsidR="00B63129">
        <w:rPr>
          <w:b/>
          <w:bCs/>
        </w:rPr>
        <w:t>rcity golf den 17 setember på Lilla Vik. Arrangerar gör Kivik RK.Anmälan senast 1 se</w:t>
      </w:r>
      <w:r w:rsidR="0048435C">
        <w:rPr>
          <w:b/>
          <w:bCs/>
        </w:rPr>
        <w:t>pt. Vinlotteriet</w:t>
      </w:r>
      <w:r w:rsidR="006E616A">
        <w:rPr>
          <w:b/>
          <w:bCs/>
        </w:rPr>
        <w:t>: månadens vin, ett rieslingsvin från Alsace, Dopff, systembolagets varunummer 72926, årgång 2017, pris 119 kronor. Vinnare Bengt Persson, sponsor Bo Sjöström.</w:t>
      </w:r>
    </w:p>
    <w:p w14:paraId="7BBA2D57" w14:textId="306A59AB" w:rsidR="006E616A" w:rsidRDefault="006E616A">
      <w:pPr>
        <w:rPr>
          <w:b/>
          <w:bCs/>
        </w:rPr>
      </w:pPr>
    </w:p>
    <w:p w14:paraId="7AFEC0B8" w14:textId="1265241F" w:rsidR="006E616A" w:rsidRDefault="006E616A">
      <w:pPr>
        <w:rPr>
          <w:b/>
          <w:bCs/>
        </w:rPr>
      </w:pPr>
      <w:r>
        <w:rPr>
          <w:b/>
          <w:bCs/>
        </w:rPr>
        <w:t>Dagens program</w:t>
      </w:r>
      <w:r w:rsidR="00A7436D">
        <w:rPr>
          <w:b/>
          <w:bCs/>
        </w:rPr>
        <w:t xml:space="preserve"> </w:t>
      </w:r>
    </w:p>
    <w:p w14:paraId="3FC20E47" w14:textId="0C4370F6" w:rsidR="00B52D1F" w:rsidRDefault="00A7436D" w:rsidP="00F359B1">
      <w:pPr>
        <w:rPr>
          <w:b/>
          <w:bCs/>
        </w:rPr>
      </w:pPr>
      <w:r>
        <w:rPr>
          <w:b/>
          <w:bCs/>
        </w:rPr>
        <w:t xml:space="preserve">Anna Eliasson, arkitekt och utbildad </w:t>
      </w:r>
      <w:r w:rsidR="007058A2">
        <w:rPr>
          <w:b/>
          <w:bCs/>
        </w:rPr>
        <w:t>på Chalmers, gav på ett engagerande sätt information under rubriken ” Skansen – en ny stadsdel i Simrishamn”. Ett stort planarbete ligger bakom det  som nu gäller för områdets exploatering. Området har en gång varit fabriksområde för en av kommunens då största</w:t>
      </w:r>
      <w:r w:rsidR="00F359B1">
        <w:rPr>
          <w:b/>
          <w:bCs/>
        </w:rPr>
        <w:t xml:space="preserve"> arbetsgivare med garveri och läderframställning. Några ledord i planarbetet – unik kulturmiljö – landskapets skönhet. En vision för den framtida stadsdelen: levande, attraktiv, och trygg</w:t>
      </w:r>
      <w:r w:rsidR="0029711C">
        <w:rPr>
          <w:b/>
          <w:bCs/>
        </w:rPr>
        <w:t xml:space="preserve"> </w:t>
      </w:r>
      <w:r w:rsidR="00F359B1">
        <w:rPr>
          <w:b/>
          <w:bCs/>
        </w:rPr>
        <w:t>,integrerad  samt bevarande av ”gröna värden”</w:t>
      </w:r>
      <w:r w:rsidR="00471A1E">
        <w:rPr>
          <w:b/>
          <w:bCs/>
        </w:rPr>
        <w:t>.</w:t>
      </w:r>
      <w:r w:rsidR="00B52D1F">
        <w:rPr>
          <w:b/>
          <w:bCs/>
        </w:rPr>
        <w:t xml:space="preserve"> Beträffande planarbetet är en viktig aspekt att kommunerna har planmonopol men under  arbetets gång tas hänsyn till synpunkter från ett stort antal intressenter. Eventuella markföroreningar (sanering?) </w:t>
      </w:r>
      <w:r w:rsidR="0029711C">
        <w:rPr>
          <w:b/>
          <w:bCs/>
        </w:rPr>
        <w:t xml:space="preserve"> är ett stort juridiskt problem. </w:t>
      </w:r>
    </w:p>
    <w:p w14:paraId="32847B54" w14:textId="1F7C2294" w:rsidR="00B52D1F" w:rsidRDefault="00B52D1F" w:rsidP="00F359B1">
      <w:pPr>
        <w:rPr>
          <w:b/>
          <w:bCs/>
        </w:rPr>
      </w:pPr>
    </w:p>
    <w:p w14:paraId="7847522B" w14:textId="0AC80329" w:rsidR="00B52D1F" w:rsidRDefault="00B52D1F" w:rsidP="00F359B1">
      <w:pPr>
        <w:rPr>
          <w:b/>
          <w:bCs/>
        </w:rPr>
      </w:pPr>
      <w:r>
        <w:rPr>
          <w:b/>
          <w:bCs/>
        </w:rPr>
        <w:t>Mötesvärdar vid nästa möte</w:t>
      </w:r>
      <w:r w:rsidR="0029711C">
        <w:rPr>
          <w:b/>
          <w:bCs/>
        </w:rPr>
        <w:t xml:space="preserve"> är enligt schema Richard Hammer och Bengt Berglund.</w:t>
      </w:r>
    </w:p>
    <w:p w14:paraId="362DFCA2" w14:textId="1D41AA4C" w:rsidR="0029711C" w:rsidRDefault="0029711C" w:rsidP="00F359B1">
      <w:pPr>
        <w:rPr>
          <w:b/>
          <w:bCs/>
        </w:rPr>
      </w:pPr>
    </w:p>
    <w:p w14:paraId="7B2ED81C" w14:textId="4F259458" w:rsidR="0029711C" w:rsidRDefault="0029711C" w:rsidP="00F359B1">
      <w:pPr>
        <w:rPr>
          <w:b/>
          <w:bCs/>
        </w:rPr>
      </w:pPr>
    </w:p>
    <w:p w14:paraId="6FB8DCA4" w14:textId="606FBBA0" w:rsidR="0029711C" w:rsidRPr="00F60FC5" w:rsidRDefault="0029711C" w:rsidP="00F359B1">
      <w:pPr>
        <w:rPr>
          <w:b/>
          <w:bCs/>
        </w:rPr>
      </w:pPr>
      <w:r>
        <w:rPr>
          <w:b/>
          <w:bCs/>
        </w:rPr>
        <w:t>Gunnar P  sekr.</w:t>
      </w:r>
    </w:p>
    <w:sectPr w:rsidR="0029711C" w:rsidRPr="00F60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C6"/>
    <w:rsid w:val="00096FCC"/>
    <w:rsid w:val="0029711C"/>
    <w:rsid w:val="00471A1E"/>
    <w:rsid w:val="0048435C"/>
    <w:rsid w:val="006E616A"/>
    <w:rsid w:val="007058A2"/>
    <w:rsid w:val="00746B77"/>
    <w:rsid w:val="00907344"/>
    <w:rsid w:val="00A7436D"/>
    <w:rsid w:val="00B52D1F"/>
    <w:rsid w:val="00B63129"/>
    <w:rsid w:val="00C979C6"/>
    <w:rsid w:val="00CC0482"/>
    <w:rsid w:val="00F1054E"/>
    <w:rsid w:val="00F359B1"/>
    <w:rsid w:val="00F6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34020"/>
  <w15:chartTrackingRefBased/>
  <w15:docId w15:val="{2C6BD837-0FD9-4CD6-ABC5-635B285A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Påsse</dc:creator>
  <cp:keywords/>
  <dc:description/>
  <cp:lastModifiedBy>Gunnar Påsse</cp:lastModifiedBy>
  <cp:revision>2</cp:revision>
  <cp:lastPrinted>2019-07-26T13:48:00Z</cp:lastPrinted>
  <dcterms:created xsi:type="dcterms:W3CDTF">2019-07-27T08:42:00Z</dcterms:created>
  <dcterms:modified xsi:type="dcterms:W3CDTF">2019-07-27T08:42:00Z</dcterms:modified>
</cp:coreProperties>
</file>